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19E0F" w14:textId="77777777" w:rsidR="00AD1306" w:rsidRPr="00AD1306" w:rsidRDefault="00AD1306" w:rsidP="00AD1306">
      <w:pPr>
        <w:jc w:val="center"/>
        <w:rPr>
          <w:b/>
          <w:bCs/>
        </w:rPr>
      </w:pPr>
      <w:r w:rsidRPr="00AD1306">
        <w:rPr>
          <w:b/>
          <w:bCs/>
        </w:rPr>
        <w:t>WHISTON TOWN COUNCIL</w:t>
      </w:r>
    </w:p>
    <w:p w14:paraId="268980CA" w14:textId="545DC661" w:rsidR="00AD1306" w:rsidRPr="00AD1306" w:rsidRDefault="00AD1306" w:rsidP="00AD1306">
      <w:r w:rsidRPr="00AD1306">
        <w:rPr>
          <w:b/>
          <w:bCs/>
        </w:rPr>
        <w:t>Minutes of the Ordinary Meeting of Whiston Town Council</w:t>
      </w:r>
      <w:r w:rsidRPr="00AD1306">
        <w:br/>
      </w:r>
      <w:r w:rsidRPr="00AD1306">
        <w:rPr>
          <w:b/>
          <w:bCs/>
        </w:rPr>
        <w:t>Date:</w:t>
      </w:r>
      <w:r w:rsidRPr="00AD1306">
        <w:t xml:space="preserve"> Wednesday 8th April 2026</w:t>
      </w:r>
      <w:r>
        <w:t xml:space="preserve">.                                                                                                                             </w:t>
      </w:r>
      <w:r w:rsidRPr="00AD1306">
        <w:rPr>
          <w:b/>
          <w:bCs/>
        </w:rPr>
        <w:t>Time:</w:t>
      </w:r>
      <w:r w:rsidRPr="00AD1306">
        <w:t>7.00 pm</w:t>
      </w:r>
      <w:r>
        <w:t xml:space="preserve">                                                                                                                                                 </w:t>
      </w:r>
      <w:r w:rsidR="00370247">
        <w:t xml:space="preserve">      </w:t>
      </w:r>
      <w:r>
        <w:t xml:space="preserve"> </w:t>
      </w:r>
      <w:r w:rsidRPr="00AD1306">
        <w:rPr>
          <w:b/>
          <w:bCs/>
        </w:rPr>
        <w:t>Location:</w:t>
      </w:r>
      <w:r w:rsidR="00965F02">
        <w:rPr>
          <w:b/>
          <w:bCs/>
        </w:rPr>
        <w:t xml:space="preserve"> </w:t>
      </w:r>
      <w:r w:rsidRPr="00AD1306">
        <w:t>Council Chamber, Whiston Town Hall, Old Colliery Road, Whiston</w:t>
      </w:r>
      <w:r w:rsidRPr="00AD1306">
        <w:br/>
      </w:r>
    </w:p>
    <w:p w14:paraId="041E88F9" w14:textId="77777777" w:rsidR="00AD1306" w:rsidRPr="00AD1306" w:rsidRDefault="00000000" w:rsidP="00AD1306">
      <w:r>
        <w:pict w14:anchorId="6B5591DA">
          <v:rect id="_x0000_i1025" style="width:0;height:1.5pt" o:hralign="center" o:hrstd="t" o:hr="t" fillcolor="#a0a0a0" stroked="f"/>
        </w:pict>
      </w:r>
    </w:p>
    <w:p w14:paraId="227965CA" w14:textId="77777777" w:rsidR="00AD1306" w:rsidRPr="00AD1306" w:rsidRDefault="00AD1306" w:rsidP="00AD1306">
      <w:pPr>
        <w:jc w:val="center"/>
        <w:rPr>
          <w:b/>
          <w:bCs/>
        </w:rPr>
      </w:pPr>
      <w:r w:rsidRPr="00AD1306">
        <w:rPr>
          <w:b/>
          <w:bCs/>
        </w:rPr>
        <w:t>Present</w:t>
      </w:r>
    </w:p>
    <w:p w14:paraId="78E12057" w14:textId="4E855D63" w:rsidR="00AD1306" w:rsidRDefault="00AD1306" w:rsidP="00AD1306">
      <w:pPr>
        <w:jc w:val="center"/>
        <w:rPr>
          <w:b/>
          <w:bCs/>
        </w:rPr>
      </w:pPr>
      <w:r w:rsidRPr="00AD1306">
        <w:rPr>
          <w:b/>
          <w:bCs/>
        </w:rPr>
        <w:t xml:space="preserve">Cllr J Burke – Town Mayor                                                                                                                                              </w:t>
      </w:r>
      <w:proofErr w:type="gramStart"/>
      <w:r w:rsidRPr="00AD1306">
        <w:rPr>
          <w:b/>
          <w:bCs/>
        </w:rPr>
        <w:t xml:space="preserve">   (</w:t>
      </w:r>
      <w:proofErr w:type="gramEnd"/>
      <w:r w:rsidRPr="00AD1306">
        <w:rPr>
          <w:b/>
          <w:bCs/>
        </w:rPr>
        <w:t>In the Chair)</w:t>
      </w:r>
    </w:p>
    <w:p w14:paraId="5A0B48CE" w14:textId="4E6D70F8" w:rsidR="00AD1306" w:rsidRDefault="00AD1306" w:rsidP="00AD1306">
      <w:r>
        <w:t>Councillors:</w:t>
      </w:r>
      <w:r w:rsidR="007418F3">
        <w:t xml:space="preserve"> D. Allen, T. Byron, S. Henry,</w:t>
      </w:r>
      <w:r w:rsidR="00E07AEA">
        <w:t xml:space="preserve"> T. Murray and G. Wickens.</w:t>
      </w:r>
    </w:p>
    <w:p w14:paraId="44F0E357" w14:textId="6B345224" w:rsidR="002D6339" w:rsidRDefault="00AD1306" w:rsidP="00AD1306">
      <w:r w:rsidRPr="00AD1306">
        <w:t>Also Present:</w:t>
      </w:r>
      <w:r w:rsidR="007418F3">
        <w:t xml:space="preserve"> </w:t>
      </w:r>
      <w:r w:rsidRPr="00AD1306">
        <w:br/>
        <w:t>Town Clerk – Sandra Mayers</w:t>
      </w:r>
    </w:p>
    <w:p w14:paraId="7A6A5EA3" w14:textId="58D212CD" w:rsidR="00AD1306" w:rsidRPr="00AD1306" w:rsidRDefault="002D6339" w:rsidP="00AD1306">
      <w:r>
        <w:t>Deputy Town Clerk Lawrence Mcintosh</w:t>
      </w:r>
      <w:r w:rsidR="00AD1306" w:rsidRPr="00AD1306">
        <w:br/>
      </w:r>
      <w:r w:rsidR="00000000">
        <w:pict w14:anchorId="4CC95241">
          <v:rect id="_x0000_i1026" style="width:0;height:1.5pt" o:hralign="center" o:hrstd="t" o:hr="t" fillcolor="#a0a0a0" stroked="f"/>
        </w:pict>
      </w:r>
    </w:p>
    <w:p w14:paraId="5DBD99B6" w14:textId="0AA5C120" w:rsidR="00AD1306" w:rsidRPr="00AD1306" w:rsidRDefault="00AD1306" w:rsidP="00AD1306">
      <w:pPr>
        <w:rPr>
          <w:b/>
          <w:bCs/>
        </w:rPr>
      </w:pPr>
      <w:r w:rsidRPr="00AD1306">
        <w:rPr>
          <w:b/>
          <w:bCs/>
        </w:rPr>
        <w:t>1</w:t>
      </w:r>
      <w:r w:rsidR="00D82A55">
        <w:rPr>
          <w:b/>
          <w:bCs/>
        </w:rPr>
        <w:t>24</w:t>
      </w:r>
      <w:r w:rsidRPr="00AD1306">
        <w:rPr>
          <w:b/>
          <w:bCs/>
        </w:rPr>
        <w:t>. Apologies for Absence</w:t>
      </w:r>
    </w:p>
    <w:p w14:paraId="4DBEB6C1" w14:textId="51552FAF" w:rsidR="00AD1306" w:rsidRPr="00AD1306" w:rsidRDefault="00AD1306" w:rsidP="00AD1306">
      <w:r w:rsidRPr="00AD1306">
        <w:t>Apologies for absence were received from Councillors</w:t>
      </w:r>
      <w:r w:rsidR="00AA54EF">
        <w:t xml:space="preserve"> </w:t>
      </w:r>
      <w:r w:rsidR="00E07AEA">
        <w:t xml:space="preserve">N. Murray, l/a </w:t>
      </w:r>
      <w:r w:rsidR="00AA54EF">
        <w:t>J</w:t>
      </w:r>
      <w:r w:rsidR="00E07AEA">
        <w:t>.</w:t>
      </w:r>
      <w:r w:rsidR="00AA54EF">
        <w:t xml:space="preserve"> Mimnagh,</w:t>
      </w:r>
      <w:r w:rsidR="00E07AEA">
        <w:t xml:space="preserve"> l/a</w:t>
      </w:r>
      <w:r w:rsidR="00AA54EF">
        <w:t xml:space="preserve"> C. Powell and S. Rees</w:t>
      </w:r>
      <w:r w:rsidR="00E07AEA">
        <w:t xml:space="preserve"> and K. Taylor.</w:t>
      </w:r>
    </w:p>
    <w:p w14:paraId="4E8E6F9D" w14:textId="77777777" w:rsidR="00AD1306" w:rsidRPr="00AD1306" w:rsidRDefault="00000000" w:rsidP="00AD1306">
      <w:r>
        <w:pict w14:anchorId="62655D68">
          <v:rect id="_x0000_i1027" style="width:0;height:1.5pt" o:hralign="center" o:hrstd="t" o:hr="t" fillcolor="#a0a0a0" stroked="f"/>
        </w:pict>
      </w:r>
    </w:p>
    <w:p w14:paraId="495CB140" w14:textId="431E2C2C" w:rsidR="00AD1306" w:rsidRPr="00E07AEA" w:rsidRDefault="00D82A55" w:rsidP="00AD1306">
      <w:pPr>
        <w:rPr>
          <w:b/>
          <w:bCs/>
        </w:rPr>
      </w:pPr>
      <w:r w:rsidRPr="00E07AEA">
        <w:rPr>
          <w:b/>
          <w:bCs/>
        </w:rPr>
        <w:t>1</w:t>
      </w:r>
      <w:r w:rsidR="00AD1306" w:rsidRPr="00E07AEA">
        <w:rPr>
          <w:b/>
          <w:bCs/>
        </w:rPr>
        <w:t>2</w:t>
      </w:r>
      <w:r w:rsidRPr="00E07AEA">
        <w:rPr>
          <w:b/>
          <w:bCs/>
        </w:rPr>
        <w:t>5</w:t>
      </w:r>
      <w:r w:rsidR="00AD1306" w:rsidRPr="00E07AEA">
        <w:rPr>
          <w:b/>
          <w:bCs/>
        </w:rPr>
        <w:t>. Public Forum</w:t>
      </w:r>
    </w:p>
    <w:p w14:paraId="5564D6A8" w14:textId="131D43A5" w:rsidR="00AD1306" w:rsidRPr="00AD1306" w:rsidRDefault="00E07AEA" w:rsidP="00AD1306">
      <w:r>
        <w:t>No Members of the public attended the meeting.</w:t>
      </w:r>
      <w:r w:rsidR="00000000">
        <w:pict w14:anchorId="65BD37CB">
          <v:rect id="_x0000_i1028" style="width:0;height:1.5pt" o:hralign="center" o:hrstd="t" o:hr="t" fillcolor="#a0a0a0" stroked="f"/>
        </w:pict>
      </w:r>
    </w:p>
    <w:p w14:paraId="188BD5A8" w14:textId="73A1055D" w:rsidR="00AD1306" w:rsidRPr="00AD1306" w:rsidRDefault="00D82A55" w:rsidP="00AD1306">
      <w:pPr>
        <w:rPr>
          <w:b/>
          <w:bCs/>
        </w:rPr>
      </w:pPr>
      <w:r>
        <w:rPr>
          <w:b/>
          <w:bCs/>
        </w:rPr>
        <w:t>126</w:t>
      </w:r>
      <w:r w:rsidR="00AD1306" w:rsidRPr="00AD1306">
        <w:rPr>
          <w:b/>
          <w:bCs/>
        </w:rPr>
        <w:t>. Declarations of Interest</w:t>
      </w:r>
    </w:p>
    <w:p w14:paraId="479053B7" w14:textId="77777777" w:rsidR="00AD1306" w:rsidRPr="00AD1306" w:rsidRDefault="00AD1306" w:rsidP="00AD1306">
      <w:r w:rsidRPr="00AD1306">
        <w:t>Members were invited to declare any interests relating to items on the agenda.</w:t>
      </w:r>
    </w:p>
    <w:p w14:paraId="2E493EE2" w14:textId="77777777" w:rsidR="00AA54EF" w:rsidRDefault="00AD1306" w:rsidP="00AD1306">
      <w:r w:rsidRPr="00AD1306">
        <w:t>Declarations of interest were received from:</w:t>
      </w:r>
    </w:p>
    <w:p w14:paraId="06E86A7A" w14:textId="4AA63F6A" w:rsidR="00AD1306" w:rsidRDefault="00AD1306" w:rsidP="00AD1306">
      <w:pPr>
        <w:rPr>
          <w:b/>
          <w:bCs/>
        </w:rPr>
      </w:pPr>
      <w:r w:rsidRPr="00AD1306">
        <w:br/>
      </w:r>
      <w:r w:rsidR="00AA54EF" w:rsidRPr="00AA54EF">
        <w:rPr>
          <w:b/>
          <w:bCs/>
        </w:rPr>
        <w:t>NAME</w:t>
      </w:r>
      <w:r w:rsidR="00AA54EF" w:rsidRPr="00AA54EF">
        <w:rPr>
          <w:b/>
          <w:bCs/>
        </w:rPr>
        <w:tab/>
      </w:r>
      <w:r w:rsidR="00AA54EF" w:rsidRPr="00AA54EF">
        <w:rPr>
          <w:b/>
          <w:bCs/>
        </w:rPr>
        <w:tab/>
        <w:t>AGENDA ITEM / APPENDIX</w:t>
      </w:r>
      <w:r w:rsidR="00AA54EF" w:rsidRPr="00AA54EF">
        <w:rPr>
          <w:b/>
          <w:bCs/>
        </w:rPr>
        <w:tab/>
      </w:r>
      <w:r w:rsidR="00AA54EF" w:rsidRPr="00AA54EF">
        <w:rPr>
          <w:b/>
          <w:bCs/>
        </w:rPr>
        <w:tab/>
      </w:r>
      <w:r w:rsidR="00AA54EF">
        <w:rPr>
          <w:b/>
          <w:bCs/>
        </w:rPr>
        <w:tab/>
      </w:r>
      <w:r w:rsidR="00AA54EF" w:rsidRPr="00AA54EF">
        <w:rPr>
          <w:b/>
          <w:bCs/>
        </w:rPr>
        <w:t>NATURE OF INTEREST</w:t>
      </w:r>
    </w:p>
    <w:p w14:paraId="11C42FF7" w14:textId="721B4D56" w:rsidR="00AA54EF" w:rsidRPr="00965F02" w:rsidRDefault="00E07AEA" w:rsidP="00AD1306">
      <w:r w:rsidRPr="00965F02">
        <w:t>Cllr T. Byron</w:t>
      </w:r>
      <w:r w:rsidRPr="00965F02">
        <w:tab/>
      </w:r>
      <w:r w:rsidRPr="00965F02">
        <w:tab/>
        <w:t>4</w:t>
      </w:r>
      <w:r w:rsidRPr="00965F02">
        <w:tab/>
      </w:r>
      <w:r w:rsidRPr="00965F02">
        <w:tab/>
      </w:r>
      <w:r w:rsidRPr="00965F02">
        <w:tab/>
      </w:r>
      <w:r w:rsidRPr="00965F02">
        <w:tab/>
      </w:r>
      <w:r w:rsidR="00965F02" w:rsidRPr="00965F02">
        <w:tab/>
      </w:r>
      <w:r w:rsidRPr="00965F02">
        <w:t>KBC Planning Committee</w:t>
      </w:r>
    </w:p>
    <w:p w14:paraId="39B0B1EA" w14:textId="4DA54609" w:rsidR="00AA54EF" w:rsidRPr="00AD1306" w:rsidRDefault="00AA54EF" w:rsidP="00AD1306">
      <w:r>
        <w:t xml:space="preserve">The respective Members left the meeting room at </w:t>
      </w:r>
      <w:r w:rsidR="00E07AEA">
        <w:t>7.03pm a</w:t>
      </w:r>
      <w:r>
        <w:t>nd r</w:t>
      </w:r>
      <w:r w:rsidR="00E07AEA">
        <w:t>eturned at 7.16pm</w:t>
      </w:r>
    </w:p>
    <w:p w14:paraId="1D497961" w14:textId="77777777" w:rsidR="00AD1306" w:rsidRPr="00AD1306" w:rsidRDefault="00000000" w:rsidP="00AD1306">
      <w:r>
        <w:pict w14:anchorId="27125EDC">
          <v:rect id="_x0000_i1029" style="width:0;height:1.5pt" o:hralign="center" o:hrstd="t" o:hr="t" fillcolor="#a0a0a0" stroked="f"/>
        </w:pict>
      </w:r>
    </w:p>
    <w:p w14:paraId="26C2346A" w14:textId="4C8405BE" w:rsidR="00AD1306" w:rsidRPr="00AD1306" w:rsidRDefault="00D82A55" w:rsidP="00AD1306">
      <w:pPr>
        <w:rPr>
          <w:b/>
          <w:bCs/>
        </w:rPr>
      </w:pPr>
      <w:r>
        <w:rPr>
          <w:b/>
          <w:bCs/>
        </w:rPr>
        <w:t>127</w:t>
      </w:r>
      <w:r w:rsidR="00AD1306" w:rsidRPr="00AD1306">
        <w:rPr>
          <w:b/>
          <w:bCs/>
        </w:rPr>
        <w:t>. Announcements</w:t>
      </w:r>
    </w:p>
    <w:p w14:paraId="03618680" w14:textId="77777777" w:rsidR="00AD1306" w:rsidRPr="00284C8A" w:rsidRDefault="00AD1306" w:rsidP="00AD1306">
      <w:pPr>
        <w:rPr>
          <w:b/>
          <w:bCs/>
        </w:rPr>
      </w:pPr>
      <w:r w:rsidRPr="00284C8A">
        <w:rPr>
          <w:b/>
          <w:bCs/>
        </w:rPr>
        <w:t>a) Town Mayor</w:t>
      </w:r>
    </w:p>
    <w:p w14:paraId="4F71949F" w14:textId="4DD762F7" w:rsidR="00AD1306" w:rsidRPr="00AD1306" w:rsidRDefault="00AD1306" w:rsidP="00AD1306">
      <w:r w:rsidRPr="00AD1306">
        <w:t>The Town Mayor provided a verbal update on recent engagements and civic duties undertaken since the previous meeting.</w:t>
      </w:r>
      <w:r w:rsidR="00E07AEA">
        <w:t xml:space="preserve"> The Town Mayor had managed to raise funds for the </w:t>
      </w:r>
      <w:r w:rsidR="00284C8A">
        <w:t>a</w:t>
      </w:r>
      <w:r w:rsidR="00E07AEA">
        <w:t>ccessible play equipment at Henley Park, which has now been installed</w:t>
      </w:r>
      <w:r w:rsidR="00284C8A">
        <w:t>. F</w:t>
      </w:r>
      <w:r w:rsidR="00E07AEA">
        <w:t>urther funds</w:t>
      </w:r>
      <w:r w:rsidR="00284C8A">
        <w:t xml:space="preserve"> raised</w:t>
      </w:r>
      <w:r w:rsidR="00E07AEA">
        <w:t xml:space="preserve"> in the sum of £11,500 </w:t>
      </w:r>
      <w:r w:rsidR="00284C8A">
        <w:t xml:space="preserve">has now been allocated </w:t>
      </w:r>
      <w:r w:rsidR="00E07AEA">
        <w:t>to local grou</w:t>
      </w:r>
      <w:r w:rsidR="00284C8A">
        <w:t>ps</w:t>
      </w:r>
    </w:p>
    <w:p w14:paraId="535F7379" w14:textId="77777777" w:rsidR="00AD1306" w:rsidRPr="00284C8A" w:rsidRDefault="00AD1306" w:rsidP="00AD1306">
      <w:pPr>
        <w:rPr>
          <w:b/>
          <w:bCs/>
        </w:rPr>
      </w:pPr>
      <w:r w:rsidRPr="00284C8A">
        <w:rPr>
          <w:b/>
          <w:bCs/>
        </w:rPr>
        <w:lastRenderedPageBreak/>
        <w:t>b) Town Clerk</w:t>
      </w:r>
    </w:p>
    <w:p w14:paraId="0FDDCF63" w14:textId="3CFB749D" w:rsidR="00AD1306" w:rsidRPr="00AD1306" w:rsidRDefault="00284C8A" w:rsidP="00AD1306">
      <w:r>
        <w:t>No updates were presented</w:t>
      </w:r>
      <w:r w:rsidR="00AD1306" w:rsidRPr="00AD1306">
        <w:t>.</w:t>
      </w:r>
    </w:p>
    <w:p w14:paraId="4B69C80E" w14:textId="77777777" w:rsidR="00AD1306" w:rsidRDefault="00AD1306" w:rsidP="00AD1306">
      <w:pPr>
        <w:rPr>
          <w:b/>
          <w:bCs/>
        </w:rPr>
      </w:pPr>
      <w:r w:rsidRPr="00284C8A">
        <w:rPr>
          <w:b/>
          <w:bCs/>
        </w:rPr>
        <w:t>c) Leader of the Council</w:t>
      </w:r>
    </w:p>
    <w:p w14:paraId="70698F07" w14:textId="53C49B57" w:rsidR="00284C8A" w:rsidRPr="00284C8A" w:rsidRDefault="00284C8A" w:rsidP="00AD1306">
      <w:r w:rsidRPr="00284C8A">
        <w:t>Apologies submitted.</w:t>
      </w:r>
    </w:p>
    <w:p w14:paraId="06CDC13D" w14:textId="77777777" w:rsidR="00AD1306" w:rsidRPr="00AD1306" w:rsidRDefault="00000000" w:rsidP="00AD1306">
      <w:r>
        <w:pict w14:anchorId="06CDD7EC">
          <v:rect id="_x0000_i1030" style="width:0;height:1.5pt" o:hralign="center" o:hrstd="t" o:hr="t" fillcolor="#a0a0a0" stroked="f"/>
        </w:pict>
      </w:r>
    </w:p>
    <w:p w14:paraId="1E7B0426" w14:textId="43307900" w:rsidR="00AD1306" w:rsidRPr="00AD1306" w:rsidRDefault="00D82A55" w:rsidP="00AD1306">
      <w:pPr>
        <w:rPr>
          <w:b/>
          <w:bCs/>
        </w:rPr>
      </w:pPr>
      <w:r>
        <w:rPr>
          <w:b/>
          <w:bCs/>
        </w:rPr>
        <w:t>128</w:t>
      </w:r>
      <w:r w:rsidR="00AD1306" w:rsidRPr="00AD1306">
        <w:rPr>
          <w:b/>
          <w:bCs/>
        </w:rPr>
        <w:t>. Planning Applications</w:t>
      </w:r>
    </w:p>
    <w:p w14:paraId="705AE81D" w14:textId="77777777" w:rsidR="00AD1306" w:rsidRPr="00AD1306" w:rsidRDefault="00AD1306" w:rsidP="00AD1306">
      <w:r w:rsidRPr="00AD1306">
        <w:t>Members considered the following planning applications submitted to Knowsley Council.</w:t>
      </w:r>
    </w:p>
    <w:p w14:paraId="6A879738" w14:textId="77777777" w:rsidR="00AD1306" w:rsidRPr="00AD1306" w:rsidRDefault="00AD1306" w:rsidP="00AD1306">
      <w:r w:rsidRPr="00AD1306">
        <w:t>Applications considered:</w:t>
      </w:r>
    </w:p>
    <w:p w14:paraId="6EC134C1" w14:textId="16458F7F" w:rsidR="00AD1306" w:rsidRPr="00AD1306" w:rsidRDefault="00AD1306" w:rsidP="00AD1306">
      <w:pPr>
        <w:numPr>
          <w:ilvl w:val="0"/>
          <w:numId w:val="1"/>
        </w:numPr>
      </w:pPr>
      <w:r w:rsidRPr="00AD1306">
        <w:t xml:space="preserve">26/00041/FUL – 1 Singleton Drive, Knowsley </w:t>
      </w:r>
      <w:r w:rsidR="00284C8A">
        <w:t>- noted</w:t>
      </w:r>
    </w:p>
    <w:p w14:paraId="0511C228" w14:textId="0D5420F3" w:rsidR="00AD1306" w:rsidRPr="00AD1306" w:rsidRDefault="00AD1306" w:rsidP="00AD1306">
      <w:pPr>
        <w:numPr>
          <w:ilvl w:val="0"/>
          <w:numId w:val="1"/>
        </w:numPr>
      </w:pPr>
      <w:r w:rsidRPr="00AD1306">
        <w:t xml:space="preserve">26/00047/PDE – 25 Alder Road, Prescot </w:t>
      </w:r>
      <w:r w:rsidR="00284C8A">
        <w:t>- noted</w:t>
      </w:r>
    </w:p>
    <w:p w14:paraId="15523DB1" w14:textId="56EDE3AF" w:rsidR="00AD1306" w:rsidRPr="00AD1306" w:rsidRDefault="00AD1306" w:rsidP="00AD1306">
      <w:pPr>
        <w:numPr>
          <w:ilvl w:val="0"/>
          <w:numId w:val="1"/>
        </w:numPr>
      </w:pPr>
      <w:r w:rsidRPr="00AD1306">
        <w:t xml:space="preserve">26/00028/FUL – 50 Cross Lane, Prescot </w:t>
      </w:r>
      <w:r w:rsidR="00284C8A">
        <w:t xml:space="preserve">– </w:t>
      </w:r>
      <w:r w:rsidR="00C9506F">
        <w:t xml:space="preserve">agreed. </w:t>
      </w:r>
      <w:r w:rsidR="00284C8A">
        <w:t>no observations</w:t>
      </w:r>
    </w:p>
    <w:p w14:paraId="0F157BE1" w14:textId="36E6797A" w:rsidR="00AD1306" w:rsidRPr="00AD1306" w:rsidRDefault="00AD1306" w:rsidP="00AD1306">
      <w:pPr>
        <w:numPr>
          <w:ilvl w:val="0"/>
          <w:numId w:val="1"/>
        </w:numPr>
      </w:pPr>
      <w:r w:rsidRPr="00AD1306">
        <w:t xml:space="preserve">26/00006/OUT – Land Adjacent to Cronton Road, Cronton </w:t>
      </w:r>
      <w:r w:rsidR="00284C8A">
        <w:t>- noted</w:t>
      </w:r>
    </w:p>
    <w:p w14:paraId="463E32A4" w14:textId="335FDEDF" w:rsidR="00AD1306" w:rsidRPr="00AD1306" w:rsidRDefault="00AD1306" w:rsidP="00AD1306">
      <w:pPr>
        <w:numPr>
          <w:ilvl w:val="0"/>
          <w:numId w:val="1"/>
        </w:numPr>
      </w:pPr>
      <w:r w:rsidRPr="00AD1306">
        <w:t>26/00015/FUL – FCC Environmental, Stretton Way, Huyton</w:t>
      </w:r>
      <w:r w:rsidR="00284C8A">
        <w:t xml:space="preserve"> - noted</w:t>
      </w:r>
      <w:r w:rsidRPr="00AD1306">
        <w:t xml:space="preserve"> </w:t>
      </w:r>
    </w:p>
    <w:p w14:paraId="5B29977E" w14:textId="0D409BFE" w:rsidR="00AD1306" w:rsidRPr="00AD1306" w:rsidRDefault="00AD1306" w:rsidP="00AD1306">
      <w:pPr>
        <w:numPr>
          <w:ilvl w:val="0"/>
          <w:numId w:val="1"/>
        </w:numPr>
      </w:pPr>
      <w:r w:rsidRPr="00AD1306">
        <w:t>26/00044/CLD – 53 Weyman Avenue, Whiston</w:t>
      </w:r>
      <w:r w:rsidR="00284C8A">
        <w:t xml:space="preserve"> -</w:t>
      </w:r>
      <w:r w:rsidRPr="00AD1306">
        <w:t xml:space="preserve"> </w:t>
      </w:r>
      <w:r w:rsidR="00284C8A">
        <w:t>agreed. no observations</w:t>
      </w:r>
    </w:p>
    <w:p w14:paraId="65A59569" w14:textId="2C7FFE43" w:rsidR="00AD1306" w:rsidRPr="00AD1306" w:rsidRDefault="00AD1306" w:rsidP="00AD1306">
      <w:pPr>
        <w:numPr>
          <w:ilvl w:val="0"/>
          <w:numId w:val="1"/>
        </w:numPr>
      </w:pPr>
      <w:r w:rsidRPr="00AD1306">
        <w:t>26/00056/FUL – 22 Cumber Lane, Whiston</w:t>
      </w:r>
      <w:r w:rsidR="00C9506F">
        <w:t xml:space="preserve"> -</w:t>
      </w:r>
      <w:r w:rsidR="00C9506F" w:rsidRPr="00AD1306">
        <w:t xml:space="preserve"> </w:t>
      </w:r>
      <w:r w:rsidR="00C9506F">
        <w:t>agreed. no observations</w:t>
      </w:r>
      <w:r w:rsidRPr="00AD1306">
        <w:t xml:space="preserve"> </w:t>
      </w:r>
    </w:p>
    <w:p w14:paraId="1C61D8C7" w14:textId="27D55318" w:rsidR="00AD1306" w:rsidRPr="00AD1306" w:rsidRDefault="00AD1306" w:rsidP="00AD1306">
      <w:pPr>
        <w:numPr>
          <w:ilvl w:val="0"/>
          <w:numId w:val="1"/>
        </w:numPr>
      </w:pPr>
      <w:r w:rsidRPr="00AD1306">
        <w:t xml:space="preserve">26/00045/FUL – 12 </w:t>
      </w:r>
      <w:proofErr w:type="spellStart"/>
      <w:r w:rsidRPr="00AD1306">
        <w:t>Esonwood</w:t>
      </w:r>
      <w:proofErr w:type="spellEnd"/>
      <w:r w:rsidRPr="00AD1306">
        <w:t xml:space="preserve"> Road, Whiston </w:t>
      </w:r>
      <w:r w:rsidR="00C9506F">
        <w:t>-</w:t>
      </w:r>
      <w:r w:rsidR="00C9506F" w:rsidRPr="00AD1306">
        <w:t xml:space="preserve"> </w:t>
      </w:r>
      <w:r w:rsidR="00C9506F">
        <w:t>agreed. no observations</w:t>
      </w:r>
    </w:p>
    <w:p w14:paraId="70C618E4" w14:textId="5C016950" w:rsidR="00AD1306" w:rsidRPr="00AD1306" w:rsidRDefault="00AD1306" w:rsidP="00AD1306">
      <w:pPr>
        <w:numPr>
          <w:ilvl w:val="0"/>
          <w:numId w:val="1"/>
        </w:numPr>
      </w:pPr>
      <w:r w:rsidRPr="00AD1306">
        <w:t xml:space="preserve">25/00526/CLD – Knowsley Village Stables, School Lane </w:t>
      </w:r>
      <w:r w:rsidR="00C9506F">
        <w:t>-noted</w:t>
      </w:r>
    </w:p>
    <w:p w14:paraId="7AB5D16B" w14:textId="6D448E08" w:rsidR="00AD1306" w:rsidRPr="00AD1306" w:rsidRDefault="00AD1306" w:rsidP="00AD1306">
      <w:pPr>
        <w:numPr>
          <w:ilvl w:val="0"/>
          <w:numId w:val="1"/>
        </w:numPr>
      </w:pPr>
      <w:r w:rsidRPr="00AD1306">
        <w:t xml:space="preserve">25/00651/FUL – Red House Farm, Prescot Road, Cronton </w:t>
      </w:r>
      <w:r w:rsidR="00C9506F">
        <w:t>-noted</w:t>
      </w:r>
    </w:p>
    <w:p w14:paraId="2C2FF9F9" w14:textId="3713A15F" w:rsidR="00AD1306" w:rsidRPr="00AD1306" w:rsidRDefault="00AD1306" w:rsidP="00AD1306">
      <w:pPr>
        <w:numPr>
          <w:ilvl w:val="0"/>
          <w:numId w:val="1"/>
        </w:numPr>
      </w:pPr>
      <w:r w:rsidRPr="00AD1306">
        <w:t xml:space="preserve">26/00013/FUL – 11 Coniston Avenue, Prescot </w:t>
      </w:r>
      <w:r w:rsidR="00C9506F">
        <w:t>-noted</w:t>
      </w:r>
    </w:p>
    <w:p w14:paraId="479581ED" w14:textId="616A9281" w:rsidR="00AD1306" w:rsidRPr="00AD1306" w:rsidRDefault="00AD1306" w:rsidP="00AD1306">
      <w:pPr>
        <w:numPr>
          <w:ilvl w:val="0"/>
          <w:numId w:val="1"/>
        </w:numPr>
      </w:pPr>
      <w:r w:rsidRPr="00AD1306">
        <w:t xml:space="preserve">26/00021/PDS – Penrhyn Court, Penrhyn Road </w:t>
      </w:r>
      <w:r w:rsidR="00C9506F">
        <w:t xml:space="preserve">– noted </w:t>
      </w:r>
    </w:p>
    <w:p w14:paraId="4DA62AFA" w14:textId="53C1142E" w:rsidR="00AD1306" w:rsidRPr="00AD1306" w:rsidRDefault="00AD1306" w:rsidP="00AD1306">
      <w:pPr>
        <w:numPr>
          <w:ilvl w:val="0"/>
          <w:numId w:val="1"/>
        </w:numPr>
      </w:pPr>
      <w:r w:rsidRPr="00AD1306">
        <w:t xml:space="preserve">25/00672/FUL – Glen Dimplex Site, Stoney Lane, Whiston </w:t>
      </w:r>
      <w:r w:rsidR="00C9506F">
        <w:t>– objection submitted</w:t>
      </w:r>
    </w:p>
    <w:p w14:paraId="7ACB9667" w14:textId="313009E5" w:rsidR="00AD1306" w:rsidRPr="00AD1306" w:rsidRDefault="00AD1306" w:rsidP="00AD1306">
      <w:pPr>
        <w:numPr>
          <w:ilvl w:val="0"/>
          <w:numId w:val="1"/>
        </w:numPr>
      </w:pPr>
      <w:r w:rsidRPr="00AD1306">
        <w:t xml:space="preserve">25/00673/FUL – 7 Pottery Close, Whiston </w:t>
      </w:r>
      <w:r w:rsidR="00C9506F">
        <w:t>-</w:t>
      </w:r>
      <w:r w:rsidR="00C9506F" w:rsidRPr="00AD1306">
        <w:t xml:space="preserve"> </w:t>
      </w:r>
      <w:r w:rsidR="00C9506F">
        <w:t>agreed. no observations</w:t>
      </w:r>
    </w:p>
    <w:p w14:paraId="6F55E899" w14:textId="48C86727" w:rsidR="00AD1306" w:rsidRPr="00AD1306" w:rsidRDefault="00AD1306" w:rsidP="00AD1306">
      <w:pPr>
        <w:numPr>
          <w:ilvl w:val="0"/>
          <w:numId w:val="1"/>
        </w:numPr>
      </w:pPr>
      <w:r w:rsidRPr="00AD1306">
        <w:t xml:space="preserve">26/00024/FUL – 433–435 Cronton Road, Cronton </w:t>
      </w:r>
      <w:r w:rsidR="00C9506F">
        <w:t>-noted</w:t>
      </w:r>
    </w:p>
    <w:p w14:paraId="4DC92719" w14:textId="4B2A1870" w:rsidR="00AD1306" w:rsidRPr="00AD1306" w:rsidRDefault="00AD1306" w:rsidP="00AD1306">
      <w:pPr>
        <w:numPr>
          <w:ilvl w:val="0"/>
          <w:numId w:val="1"/>
        </w:numPr>
      </w:pPr>
      <w:r w:rsidRPr="00AD1306">
        <w:t xml:space="preserve">26/00010/FUL – 34 </w:t>
      </w:r>
      <w:proofErr w:type="spellStart"/>
      <w:r w:rsidRPr="00AD1306">
        <w:t>Pinnington</w:t>
      </w:r>
      <w:proofErr w:type="spellEnd"/>
      <w:r w:rsidRPr="00AD1306">
        <w:t xml:space="preserve"> Road, Whiston </w:t>
      </w:r>
      <w:r w:rsidR="00C9506F">
        <w:t>-</w:t>
      </w:r>
      <w:r w:rsidR="00C9506F" w:rsidRPr="00AD1306">
        <w:t xml:space="preserve"> </w:t>
      </w:r>
      <w:r w:rsidR="00C9506F">
        <w:t>agreed. no observations</w:t>
      </w:r>
    </w:p>
    <w:p w14:paraId="38EDCB1D" w14:textId="4828916B" w:rsidR="00AD1306" w:rsidRPr="00AD1306" w:rsidRDefault="00AD1306" w:rsidP="00AD1306">
      <w:pPr>
        <w:numPr>
          <w:ilvl w:val="0"/>
          <w:numId w:val="1"/>
        </w:numPr>
      </w:pPr>
      <w:r w:rsidRPr="00AD1306">
        <w:t>25/00662/FUL – Thunderbolt Cottages, Alder Lane</w:t>
      </w:r>
      <w:r w:rsidR="00C9506F">
        <w:t xml:space="preserve"> - noted</w:t>
      </w:r>
      <w:r w:rsidRPr="00AD1306">
        <w:t xml:space="preserve"> </w:t>
      </w:r>
    </w:p>
    <w:p w14:paraId="1595F9FE" w14:textId="3CD91BCD" w:rsidR="00AD1306" w:rsidRPr="00AD1306" w:rsidRDefault="00AD1306" w:rsidP="00AD1306">
      <w:pPr>
        <w:numPr>
          <w:ilvl w:val="0"/>
          <w:numId w:val="1"/>
        </w:numPr>
      </w:pPr>
      <w:r w:rsidRPr="00AD1306">
        <w:t xml:space="preserve">25/00689/COU – 67 Eccleston Street, Prescot </w:t>
      </w:r>
      <w:r w:rsidR="00C9506F">
        <w:t>- noted</w:t>
      </w:r>
    </w:p>
    <w:p w14:paraId="35A452AD" w14:textId="4C1DB8CB" w:rsidR="00AD1306" w:rsidRPr="00AD1306" w:rsidRDefault="00AD1306" w:rsidP="00AD1306">
      <w:pPr>
        <w:numPr>
          <w:ilvl w:val="0"/>
          <w:numId w:val="1"/>
        </w:numPr>
      </w:pPr>
      <w:r w:rsidRPr="00AD1306">
        <w:t xml:space="preserve">26/00012/FUL – 4 </w:t>
      </w:r>
      <w:proofErr w:type="spellStart"/>
      <w:r w:rsidRPr="00AD1306">
        <w:t>Blaking</w:t>
      </w:r>
      <w:proofErr w:type="spellEnd"/>
      <w:r w:rsidRPr="00AD1306">
        <w:t xml:space="preserve"> Drive, Knowsley</w:t>
      </w:r>
      <w:r w:rsidR="00C9506F">
        <w:t xml:space="preserve"> </w:t>
      </w:r>
      <w:proofErr w:type="gramStart"/>
      <w:r w:rsidR="00C9506F">
        <w:t xml:space="preserve">- </w:t>
      </w:r>
      <w:r w:rsidRPr="00AD1306">
        <w:t xml:space="preserve"> </w:t>
      </w:r>
      <w:r w:rsidR="00C9506F">
        <w:t>noted</w:t>
      </w:r>
      <w:proofErr w:type="gramEnd"/>
    </w:p>
    <w:p w14:paraId="7C0482AC" w14:textId="01BD4716" w:rsidR="00AD1306" w:rsidRPr="00AD1306" w:rsidRDefault="00AD1306" w:rsidP="00AD1306">
      <w:pPr>
        <w:numPr>
          <w:ilvl w:val="0"/>
          <w:numId w:val="1"/>
        </w:numPr>
      </w:pPr>
      <w:r w:rsidRPr="00AD1306">
        <w:t xml:space="preserve">25/00617/FUL – Halsnead Farm, </w:t>
      </w:r>
      <w:proofErr w:type="spellStart"/>
      <w:r w:rsidRPr="00AD1306">
        <w:t>Foxs</w:t>
      </w:r>
      <w:proofErr w:type="spellEnd"/>
      <w:r w:rsidRPr="00AD1306">
        <w:t xml:space="preserve"> Bank Lane </w:t>
      </w:r>
      <w:r w:rsidR="00C9506F">
        <w:t>- objection</w:t>
      </w:r>
    </w:p>
    <w:p w14:paraId="5415F9CB" w14:textId="38A4E8C8" w:rsidR="00AD1306" w:rsidRPr="00AD1306" w:rsidRDefault="00AD1306" w:rsidP="00AD1306">
      <w:pPr>
        <w:numPr>
          <w:ilvl w:val="0"/>
          <w:numId w:val="1"/>
        </w:numPr>
      </w:pPr>
      <w:r w:rsidRPr="00AD1306">
        <w:t xml:space="preserve">25/00558/NMA – 59 Chapel Lane, Cronton </w:t>
      </w:r>
      <w:r w:rsidR="00C9506F">
        <w:t>-noted</w:t>
      </w:r>
    </w:p>
    <w:p w14:paraId="6A1CBD94" w14:textId="15CBD245" w:rsidR="00AD1306" w:rsidRPr="00AD1306" w:rsidRDefault="00AD1306" w:rsidP="00AD1306">
      <w:pPr>
        <w:numPr>
          <w:ilvl w:val="0"/>
          <w:numId w:val="1"/>
        </w:numPr>
      </w:pPr>
      <w:r w:rsidRPr="00AD1306">
        <w:t>26/00052/CLD – 55 Home Farm Road, Knowsley</w:t>
      </w:r>
      <w:r w:rsidR="00C9506F">
        <w:t>-</w:t>
      </w:r>
      <w:r w:rsidRPr="00AD1306">
        <w:t xml:space="preserve"> </w:t>
      </w:r>
      <w:r w:rsidR="00C9506F">
        <w:t>noted</w:t>
      </w:r>
    </w:p>
    <w:p w14:paraId="6BA1D8FD" w14:textId="27880D2A" w:rsidR="00AD1306" w:rsidRPr="00AD1306" w:rsidRDefault="00AD1306" w:rsidP="00AD1306">
      <w:pPr>
        <w:numPr>
          <w:ilvl w:val="0"/>
          <w:numId w:val="1"/>
        </w:numPr>
      </w:pPr>
      <w:r w:rsidRPr="00AD1306">
        <w:t xml:space="preserve">26/00064/FUL – 7 </w:t>
      </w:r>
      <w:proofErr w:type="spellStart"/>
      <w:r w:rsidRPr="00AD1306">
        <w:t>Duncote</w:t>
      </w:r>
      <w:proofErr w:type="spellEnd"/>
      <w:r w:rsidRPr="00AD1306">
        <w:t xml:space="preserve"> Close, Prescot </w:t>
      </w:r>
      <w:r w:rsidR="00C9506F">
        <w:t>-noted</w:t>
      </w:r>
    </w:p>
    <w:p w14:paraId="3B0E5646" w14:textId="25185B06" w:rsidR="00AD1306" w:rsidRPr="00AD1306" w:rsidRDefault="00AD1306" w:rsidP="00AD1306">
      <w:pPr>
        <w:numPr>
          <w:ilvl w:val="0"/>
          <w:numId w:val="1"/>
        </w:numPr>
      </w:pPr>
      <w:r w:rsidRPr="00AD1306">
        <w:lastRenderedPageBreak/>
        <w:t xml:space="preserve">26/00071/NMA – Former Cronton Colliery Site, Halsnead Garden Village </w:t>
      </w:r>
      <w:r w:rsidR="00C9506F">
        <w:t>-noted</w:t>
      </w:r>
    </w:p>
    <w:p w14:paraId="301098B7" w14:textId="74F31A97" w:rsidR="00AD1306" w:rsidRPr="00AD1306" w:rsidRDefault="00AD1306" w:rsidP="00AD1306">
      <w:pPr>
        <w:numPr>
          <w:ilvl w:val="0"/>
          <w:numId w:val="1"/>
        </w:numPr>
      </w:pPr>
      <w:r w:rsidRPr="00AD1306">
        <w:t>26/00077/FUL – White House Farm, Prescot Road, Cronton</w:t>
      </w:r>
      <w:r w:rsidR="00C9506F">
        <w:t xml:space="preserve"> -noted</w:t>
      </w:r>
      <w:r w:rsidRPr="00AD1306">
        <w:t xml:space="preserve"> </w:t>
      </w:r>
    </w:p>
    <w:p w14:paraId="07BF83CB" w14:textId="2D44AF74" w:rsidR="00AD1306" w:rsidRPr="00AD1306" w:rsidRDefault="00AD1306" w:rsidP="00AD1306">
      <w:pPr>
        <w:numPr>
          <w:ilvl w:val="0"/>
          <w:numId w:val="1"/>
        </w:numPr>
      </w:pPr>
      <w:r w:rsidRPr="00AD1306">
        <w:t xml:space="preserve">26/00063/PDS – Ropers Court, Sinclair Way </w:t>
      </w:r>
      <w:r w:rsidR="00C9506F">
        <w:t>noted</w:t>
      </w:r>
    </w:p>
    <w:p w14:paraId="592FB805" w14:textId="79A4C00B" w:rsidR="00AD1306" w:rsidRPr="00AD1306" w:rsidRDefault="00AD1306" w:rsidP="00AD1306">
      <w:pPr>
        <w:numPr>
          <w:ilvl w:val="0"/>
          <w:numId w:val="1"/>
        </w:numPr>
      </w:pPr>
      <w:r w:rsidRPr="00AD1306">
        <w:t xml:space="preserve">26/00072/FUL – Whitakers Garden Centre, Liverpool Road </w:t>
      </w:r>
      <w:r w:rsidR="00C9506F">
        <w:t>-noted</w:t>
      </w:r>
    </w:p>
    <w:p w14:paraId="16B37747" w14:textId="3F0BBB20" w:rsidR="00AD1306" w:rsidRPr="00AD1306" w:rsidRDefault="00AD1306" w:rsidP="00AD1306">
      <w:pPr>
        <w:numPr>
          <w:ilvl w:val="0"/>
          <w:numId w:val="1"/>
        </w:numPr>
      </w:pPr>
      <w:r w:rsidRPr="00AD1306">
        <w:t xml:space="preserve">26/00101/FUL – 15 Juniper Avenue, Whiston </w:t>
      </w:r>
      <w:r w:rsidR="00C9506F">
        <w:t>-</w:t>
      </w:r>
      <w:r w:rsidR="00C9506F" w:rsidRPr="00AD1306">
        <w:t xml:space="preserve"> </w:t>
      </w:r>
      <w:r w:rsidR="00C9506F">
        <w:t>agreed. no observations</w:t>
      </w:r>
    </w:p>
    <w:p w14:paraId="7DF3A200" w14:textId="101245D4" w:rsidR="00AD1306" w:rsidRPr="00AD1306" w:rsidRDefault="00AD1306" w:rsidP="00AD1306">
      <w:pPr>
        <w:numPr>
          <w:ilvl w:val="0"/>
          <w:numId w:val="1"/>
        </w:numPr>
      </w:pPr>
      <w:r w:rsidRPr="00AD1306">
        <w:t xml:space="preserve">22/00348/NMA2 – </w:t>
      </w:r>
      <w:proofErr w:type="spellStart"/>
      <w:r w:rsidRPr="00AD1306">
        <w:t>Tincle</w:t>
      </w:r>
      <w:proofErr w:type="spellEnd"/>
      <w:r w:rsidRPr="00AD1306">
        <w:t xml:space="preserve"> Peg Farm, Ormskirk Road </w:t>
      </w:r>
      <w:r w:rsidR="00C9506F">
        <w:t>-noted</w:t>
      </w:r>
    </w:p>
    <w:p w14:paraId="069AD795" w14:textId="27A48F01" w:rsidR="00AD1306" w:rsidRPr="00AD1306" w:rsidRDefault="00AD1306" w:rsidP="00AD1306">
      <w:pPr>
        <w:numPr>
          <w:ilvl w:val="0"/>
          <w:numId w:val="1"/>
        </w:numPr>
      </w:pPr>
      <w:r w:rsidRPr="00AD1306">
        <w:t>26/00092/FUL – Door and Window Systems Ltd, Penrhyn Road</w:t>
      </w:r>
      <w:r w:rsidR="00C9506F">
        <w:t xml:space="preserve"> - noted</w:t>
      </w:r>
      <w:r w:rsidRPr="00AD1306">
        <w:t xml:space="preserve"> </w:t>
      </w:r>
    </w:p>
    <w:p w14:paraId="7D4D3316" w14:textId="415BE26A" w:rsidR="00AD1306" w:rsidRPr="00AD1306" w:rsidRDefault="00AD1306" w:rsidP="00AD1306">
      <w:pPr>
        <w:numPr>
          <w:ilvl w:val="0"/>
          <w:numId w:val="1"/>
        </w:numPr>
      </w:pPr>
      <w:r w:rsidRPr="00AD1306">
        <w:t xml:space="preserve">22/00233/NMA1 – Dye House, Liverpool Road </w:t>
      </w:r>
      <w:r w:rsidR="00C9506F">
        <w:t>- noted</w:t>
      </w:r>
    </w:p>
    <w:p w14:paraId="15ADC988" w14:textId="7D09DAC4" w:rsidR="00AD1306" w:rsidRPr="00AD1306" w:rsidRDefault="00AD1306" w:rsidP="00AD1306">
      <w:pPr>
        <w:numPr>
          <w:ilvl w:val="0"/>
          <w:numId w:val="1"/>
        </w:numPr>
      </w:pPr>
      <w:r w:rsidRPr="00AD1306">
        <w:t xml:space="preserve">26/00108/FUL – 20 Rod Mill Grove, Prescot </w:t>
      </w:r>
      <w:r w:rsidR="00C9506F">
        <w:t>- noted</w:t>
      </w:r>
    </w:p>
    <w:p w14:paraId="471927AB" w14:textId="7E1A7E5F" w:rsidR="00AD1306" w:rsidRPr="00AD1306" w:rsidRDefault="00AD1306" w:rsidP="00AD1306">
      <w:pPr>
        <w:numPr>
          <w:ilvl w:val="0"/>
          <w:numId w:val="1"/>
        </w:numPr>
      </w:pPr>
      <w:r w:rsidRPr="00AD1306">
        <w:t xml:space="preserve">26/00059/FUL – Holy Family Catholic Primary School, Hall Lane </w:t>
      </w:r>
      <w:r w:rsidR="00C9506F">
        <w:t>- noted</w:t>
      </w:r>
    </w:p>
    <w:p w14:paraId="2B13ACFB" w14:textId="77777777" w:rsidR="00AD1306" w:rsidRPr="00AD1306" w:rsidRDefault="00AD1306" w:rsidP="00AD1306">
      <w:pPr>
        <w:numPr>
          <w:ilvl w:val="0"/>
          <w:numId w:val="1"/>
        </w:numPr>
      </w:pPr>
      <w:r w:rsidRPr="00AD1306">
        <w:t xml:space="preserve">22/00600/NMA – Land South of Lickers Lane, Halsnead Garden Village </w:t>
      </w:r>
    </w:p>
    <w:p w14:paraId="2CDFD534" w14:textId="11BEA3F5" w:rsidR="00AD1306" w:rsidRPr="00AD1306" w:rsidRDefault="00AD1306" w:rsidP="00AD1306"/>
    <w:p w14:paraId="2202F253" w14:textId="398BD001" w:rsidR="00AD1306" w:rsidRPr="00AD1306" w:rsidRDefault="00AD1306" w:rsidP="00AD1306">
      <w:r w:rsidRPr="00AD1306">
        <w:rPr>
          <w:b/>
          <w:bCs/>
        </w:rPr>
        <w:t>RESOLVED:</w:t>
      </w:r>
      <w:r w:rsidRPr="00AD1306">
        <w:t xml:space="preserve"> </w:t>
      </w:r>
      <w:r w:rsidR="00AA54EF">
        <w:t>25/0672/</w:t>
      </w:r>
      <w:proofErr w:type="gramStart"/>
      <w:r w:rsidR="00AA54EF">
        <w:t xml:space="preserve">FUL </w:t>
      </w:r>
      <w:r w:rsidR="004D1F1B">
        <w:t>,</w:t>
      </w:r>
      <w:proofErr w:type="gramEnd"/>
      <w:r w:rsidR="004D1F1B">
        <w:t xml:space="preserve"> the Town </w:t>
      </w:r>
      <w:r w:rsidR="00AA54EF">
        <w:t>Clerk has sent an objection to this development on behalf of the Council</w:t>
      </w:r>
      <w:r w:rsidR="00D82A55">
        <w:t xml:space="preserve">. </w:t>
      </w:r>
      <w:r w:rsidR="00AA54EF">
        <w:t xml:space="preserve"> No observations were put in relation to all other applications considered.</w:t>
      </w:r>
      <w:r w:rsidR="00C9506F">
        <w:t xml:space="preserve"> The clerk was to seek additional information with regards to</w:t>
      </w:r>
      <w:r w:rsidR="004D1F1B">
        <w:t xml:space="preserve"> </w:t>
      </w:r>
      <w:r w:rsidR="004D1F1B" w:rsidRPr="00AD1306">
        <w:t>26/00021/PDS</w:t>
      </w:r>
      <w:r w:rsidR="004D1F1B">
        <w:t>.</w:t>
      </w:r>
    </w:p>
    <w:p w14:paraId="66172A19" w14:textId="77777777" w:rsidR="00AD1306" w:rsidRPr="00AD1306" w:rsidRDefault="00000000" w:rsidP="00AD1306">
      <w:r>
        <w:pict w14:anchorId="21E11C7A">
          <v:rect id="_x0000_i1031" style="width:0;height:1.5pt" o:hralign="center" o:hrstd="t" o:hr="t" fillcolor="#a0a0a0" stroked="f"/>
        </w:pict>
      </w:r>
    </w:p>
    <w:p w14:paraId="21B6FA05" w14:textId="387978F4" w:rsidR="00AD1306" w:rsidRPr="00AD1306" w:rsidRDefault="00D82A55" w:rsidP="00AD1306">
      <w:pPr>
        <w:rPr>
          <w:b/>
          <w:bCs/>
        </w:rPr>
      </w:pPr>
      <w:r>
        <w:rPr>
          <w:b/>
          <w:bCs/>
        </w:rPr>
        <w:t>129</w:t>
      </w:r>
      <w:r w:rsidR="00AD1306" w:rsidRPr="00AD1306">
        <w:rPr>
          <w:b/>
          <w:bCs/>
        </w:rPr>
        <w:t>. Minutes of the Previous Meeting</w:t>
      </w:r>
    </w:p>
    <w:p w14:paraId="03A24BBD" w14:textId="77777777" w:rsidR="00AD1306" w:rsidRPr="00AD1306" w:rsidRDefault="00AD1306" w:rsidP="00AD1306">
      <w:r w:rsidRPr="00AD1306">
        <w:t>The Minutes of the Ordinary Meeting held on Wednesday 4th February 2026 were presented for approval.</w:t>
      </w:r>
    </w:p>
    <w:p w14:paraId="044054CD" w14:textId="77777777" w:rsidR="00AD1306" w:rsidRPr="00AD1306" w:rsidRDefault="00AD1306" w:rsidP="00AD1306">
      <w:pPr>
        <w:rPr>
          <w:b/>
          <w:bCs/>
        </w:rPr>
      </w:pPr>
      <w:r w:rsidRPr="00AD1306">
        <w:rPr>
          <w:b/>
          <w:bCs/>
        </w:rPr>
        <w:t>RESOLVED: That the Minutes of the Ordinary Meeting held on 4th February 2026 be approved as a true and accurate record.</w:t>
      </w:r>
    </w:p>
    <w:p w14:paraId="3301E65C" w14:textId="77777777" w:rsidR="00AD1306" w:rsidRPr="00AD1306" w:rsidRDefault="00000000" w:rsidP="00AD1306">
      <w:r>
        <w:pict w14:anchorId="540E4072">
          <v:rect id="_x0000_i1032" style="width:0;height:1.5pt" o:hralign="center" o:hrstd="t" o:hr="t" fillcolor="#a0a0a0" stroked="f"/>
        </w:pict>
      </w:r>
    </w:p>
    <w:p w14:paraId="6AEF1F80" w14:textId="3CA9A4D0" w:rsidR="00AD1306" w:rsidRPr="00AD1306" w:rsidRDefault="00D82A55" w:rsidP="00AD1306">
      <w:pPr>
        <w:rPr>
          <w:b/>
          <w:bCs/>
        </w:rPr>
      </w:pPr>
      <w:r>
        <w:rPr>
          <w:b/>
          <w:bCs/>
        </w:rPr>
        <w:t>130</w:t>
      </w:r>
      <w:r w:rsidR="00AD1306" w:rsidRPr="00AD1306">
        <w:rPr>
          <w:b/>
          <w:bCs/>
        </w:rPr>
        <w:t>. Financial Matters</w:t>
      </w:r>
    </w:p>
    <w:p w14:paraId="729867A9" w14:textId="77777777" w:rsidR="00AD1306" w:rsidRPr="00AD1306" w:rsidRDefault="00AD1306" w:rsidP="00AD1306">
      <w:r w:rsidRPr="00AD1306">
        <w:t>Members considered the financial reports presented.</w:t>
      </w:r>
    </w:p>
    <w:p w14:paraId="5BCDA977" w14:textId="77777777" w:rsidR="00AD1306" w:rsidRPr="00AD1306" w:rsidRDefault="00AD1306" w:rsidP="00AD1306">
      <w:r w:rsidRPr="00AD1306">
        <w:t>The following documents were received and reviewed:</w:t>
      </w:r>
    </w:p>
    <w:p w14:paraId="7BEB29CC" w14:textId="77777777" w:rsidR="00AD1306" w:rsidRPr="00AD1306" w:rsidRDefault="00AD1306" w:rsidP="00AD1306">
      <w:pPr>
        <w:numPr>
          <w:ilvl w:val="0"/>
          <w:numId w:val="2"/>
        </w:numPr>
      </w:pPr>
      <w:r w:rsidRPr="00AD1306">
        <w:t xml:space="preserve">Bank Reconciliation – February 2026 </w:t>
      </w:r>
    </w:p>
    <w:p w14:paraId="07AF62B6" w14:textId="77777777" w:rsidR="00AD1306" w:rsidRPr="00AD1306" w:rsidRDefault="00AD1306" w:rsidP="00AD1306">
      <w:pPr>
        <w:numPr>
          <w:ilvl w:val="0"/>
          <w:numId w:val="2"/>
        </w:numPr>
      </w:pPr>
      <w:r w:rsidRPr="00AD1306">
        <w:t xml:space="preserve">Final Payment Summary – February 2026 </w:t>
      </w:r>
    </w:p>
    <w:p w14:paraId="6E6A8D4C" w14:textId="77777777" w:rsidR="00AD1306" w:rsidRPr="00AD1306" w:rsidRDefault="00AD1306" w:rsidP="00AD1306">
      <w:r w:rsidRPr="00AD1306">
        <w:t>The following reports were tabled at the meeting:</w:t>
      </w:r>
    </w:p>
    <w:p w14:paraId="08BB8AC2" w14:textId="77777777" w:rsidR="00AD1306" w:rsidRPr="00AD1306" w:rsidRDefault="00AD1306" w:rsidP="00AD1306">
      <w:pPr>
        <w:numPr>
          <w:ilvl w:val="0"/>
          <w:numId w:val="3"/>
        </w:numPr>
      </w:pPr>
      <w:r w:rsidRPr="00AD1306">
        <w:t xml:space="preserve">Bank Reconciliation – March 2026 </w:t>
      </w:r>
    </w:p>
    <w:p w14:paraId="1DC6E88E" w14:textId="77777777" w:rsidR="00AD1306" w:rsidRPr="00AD1306" w:rsidRDefault="00AD1306" w:rsidP="00AD1306">
      <w:pPr>
        <w:numPr>
          <w:ilvl w:val="0"/>
          <w:numId w:val="3"/>
        </w:numPr>
      </w:pPr>
      <w:r w:rsidRPr="00AD1306">
        <w:t xml:space="preserve">Final Payment Summary – March 2026 </w:t>
      </w:r>
    </w:p>
    <w:p w14:paraId="72D44C46" w14:textId="77777777" w:rsidR="00AD1306" w:rsidRPr="00AD1306" w:rsidRDefault="00AD1306" w:rsidP="00AD1306">
      <w:pPr>
        <w:numPr>
          <w:ilvl w:val="0"/>
          <w:numId w:val="3"/>
        </w:numPr>
      </w:pPr>
      <w:r w:rsidRPr="00AD1306">
        <w:t xml:space="preserve">Monthly Accounts for Payment – February / March 2026 </w:t>
      </w:r>
    </w:p>
    <w:p w14:paraId="557F1E94" w14:textId="77777777" w:rsidR="00AD1306" w:rsidRPr="00AD1306" w:rsidRDefault="00AD1306" w:rsidP="00AD1306">
      <w:pPr>
        <w:numPr>
          <w:ilvl w:val="0"/>
          <w:numId w:val="3"/>
        </w:numPr>
      </w:pPr>
      <w:r w:rsidRPr="00AD1306">
        <w:t xml:space="preserve">Monthly Accounts for Payment – April 2026 </w:t>
      </w:r>
    </w:p>
    <w:p w14:paraId="08C4E511" w14:textId="25CA205C" w:rsidR="00AD1306" w:rsidRPr="00AD1306" w:rsidRDefault="00AD1306" w:rsidP="00AD1306">
      <w:r w:rsidRPr="00AD1306">
        <w:rPr>
          <w:b/>
          <w:bCs/>
        </w:rPr>
        <w:lastRenderedPageBreak/>
        <w:t>RESOLVED:</w:t>
      </w:r>
      <w:r w:rsidRPr="00AD1306">
        <w:br/>
        <w:t>That the</w:t>
      </w:r>
      <w:r w:rsidR="004D1F1B">
        <w:t xml:space="preserve"> above</w:t>
      </w:r>
      <w:r w:rsidRPr="00AD1306">
        <w:t xml:space="preserve"> financial reports be received </w:t>
      </w:r>
      <w:r w:rsidR="00D82A55">
        <w:t>and</w:t>
      </w:r>
      <w:r w:rsidRPr="00AD1306">
        <w:t xml:space="preserve"> the payments listed within the monthly accounts be approved.</w:t>
      </w:r>
    </w:p>
    <w:p w14:paraId="049473BA" w14:textId="77777777" w:rsidR="00AD1306" w:rsidRPr="00AD1306" w:rsidRDefault="00000000" w:rsidP="00AD1306">
      <w:r>
        <w:pict w14:anchorId="41CB443C">
          <v:rect id="_x0000_i1033" style="width:0;height:1.5pt" o:hralign="center" o:hrstd="t" o:hr="t" fillcolor="#a0a0a0" stroked="f"/>
        </w:pict>
      </w:r>
    </w:p>
    <w:p w14:paraId="4E286309" w14:textId="0AF375E1" w:rsidR="00AD1306" w:rsidRPr="00AD1306" w:rsidRDefault="00D82A55" w:rsidP="00AD1306">
      <w:pPr>
        <w:rPr>
          <w:b/>
          <w:bCs/>
        </w:rPr>
      </w:pPr>
      <w:r>
        <w:rPr>
          <w:b/>
          <w:bCs/>
        </w:rPr>
        <w:t>131</w:t>
      </w:r>
      <w:r w:rsidR="00AD1306" w:rsidRPr="00AD1306">
        <w:rPr>
          <w:b/>
          <w:bCs/>
        </w:rPr>
        <w:t>. Whiston Woods – Cemetery Extension</w:t>
      </w:r>
    </w:p>
    <w:p w14:paraId="7E6C4082" w14:textId="0D2F713A" w:rsidR="00AD1306" w:rsidRPr="00AD1306" w:rsidRDefault="004D1F1B" w:rsidP="00AD1306">
      <w:r>
        <w:t>No updates</w:t>
      </w:r>
      <w:r w:rsidR="00AD1306" w:rsidRPr="00AD1306">
        <w:t xml:space="preserve"> regarding the proposed cemetery extension at Whiston Woods.</w:t>
      </w:r>
    </w:p>
    <w:p w14:paraId="36F9F63E" w14:textId="77777777" w:rsidR="00AD1306" w:rsidRPr="00AD1306" w:rsidRDefault="00000000" w:rsidP="00AD1306">
      <w:r>
        <w:pict w14:anchorId="2E057E13">
          <v:rect id="_x0000_i1034" style="width:0;height:1.5pt" o:hralign="center" o:hrstd="t" o:hr="t" fillcolor="#a0a0a0" stroked="f"/>
        </w:pict>
      </w:r>
    </w:p>
    <w:p w14:paraId="2E687AA5" w14:textId="0498B78E" w:rsidR="00AD1306" w:rsidRPr="00AD1306" w:rsidRDefault="00D82A55" w:rsidP="00AD1306">
      <w:pPr>
        <w:rPr>
          <w:b/>
          <w:bCs/>
        </w:rPr>
      </w:pPr>
      <w:r>
        <w:rPr>
          <w:b/>
          <w:bCs/>
        </w:rPr>
        <w:t>132</w:t>
      </w:r>
      <w:r w:rsidR="00AD1306" w:rsidRPr="00AD1306">
        <w:rPr>
          <w:b/>
          <w:bCs/>
        </w:rPr>
        <w:t>. Knowsley Flower Show 2026</w:t>
      </w:r>
    </w:p>
    <w:p w14:paraId="7935E8C6" w14:textId="77777777" w:rsidR="00AD1306" w:rsidRPr="00AD1306" w:rsidRDefault="00AD1306" w:rsidP="00AD1306">
      <w:r w:rsidRPr="00AD1306">
        <w:t>Members considered a request to contribute towards the cost of a shuttle bus transporting residents from Whiston and Prescot to the Knowsley Flower Show at Court Hey Park.</w:t>
      </w:r>
    </w:p>
    <w:p w14:paraId="242FF628" w14:textId="77777777" w:rsidR="00AD1306" w:rsidRPr="00AD1306" w:rsidRDefault="00AD1306" w:rsidP="00AD1306">
      <w:r w:rsidRPr="00AD1306">
        <w:t>Members also considered advertising the Town Hall venue for hire within the event programme.</w:t>
      </w:r>
    </w:p>
    <w:p w14:paraId="5F032AAE" w14:textId="37656B87" w:rsidR="00AD1306" w:rsidRPr="00AD1306" w:rsidRDefault="00AD1306" w:rsidP="00AD1306">
      <w:r w:rsidRPr="00AD1306">
        <w:rPr>
          <w:b/>
          <w:bCs/>
        </w:rPr>
        <w:t>RESOLVED:</w:t>
      </w:r>
      <w:r w:rsidRPr="00AD1306">
        <w:br/>
        <w:t>That the Council agrees to contribute £300 towards the cost of the shut</w:t>
      </w:r>
      <w:r w:rsidR="004D1F1B">
        <w:t>tle bus, no advertisement to be published in 2026 programme.</w:t>
      </w:r>
    </w:p>
    <w:p w14:paraId="1789405C" w14:textId="77777777" w:rsidR="00AD1306" w:rsidRPr="00AD1306" w:rsidRDefault="00000000" w:rsidP="00AD1306">
      <w:r>
        <w:pict w14:anchorId="23C2754C">
          <v:rect id="_x0000_i1035" style="width:0;height:1.5pt" o:hralign="center" o:hrstd="t" o:hr="t" fillcolor="#a0a0a0" stroked="f"/>
        </w:pict>
      </w:r>
    </w:p>
    <w:p w14:paraId="0776D986" w14:textId="64BF6CB4" w:rsidR="00AD1306" w:rsidRPr="00AD1306" w:rsidRDefault="00AD1306" w:rsidP="00AD1306">
      <w:pPr>
        <w:rPr>
          <w:b/>
          <w:bCs/>
        </w:rPr>
      </w:pPr>
      <w:r w:rsidRPr="00AD1306">
        <w:rPr>
          <w:b/>
          <w:bCs/>
        </w:rPr>
        <w:t>1</w:t>
      </w:r>
      <w:r w:rsidR="00D82A55">
        <w:rPr>
          <w:b/>
          <w:bCs/>
        </w:rPr>
        <w:t>33</w:t>
      </w:r>
      <w:r w:rsidRPr="00AD1306">
        <w:rPr>
          <w:b/>
          <w:bCs/>
        </w:rPr>
        <w:t>. Annual Report 2026</w:t>
      </w:r>
    </w:p>
    <w:p w14:paraId="7583A3D2" w14:textId="77777777" w:rsidR="00AD1306" w:rsidRPr="00AD1306" w:rsidRDefault="00AD1306" w:rsidP="00AD1306">
      <w:r w:rsidRPr="00AD1306">
        <w:t xml:space="preserve">Members considered the </w:t>
      </w:r>
      <w:r w:rsidRPr="00AD1306">
        <w:rPr>
          <w:b/>
          <w:bCs/>
        </w:rPr>
        <w:t>Annual Report 2026</w:t>
      </w:r>
      <w:r w:rsidRPr="00AD1306">
        <w:t>, which had been circulated in booklet form.</w:t>
      </w:r>
    </w:p>
    <w:p w14:paraId="5630ADB1" w14:textId="3B60B427" w:rsidR="00AD1306" w:rsidRPr="00AD1306" w:rsidRDefault="00AD1306" w:rsidP="00AD1306">
      <w:r w:rsidRPr="00AD1306">
        <w:rPr>
          <w:b/>
          <w:bCs/>
        </w:rPr>
        <w:t>RESOLVED:</w:t>
      </w:r>
      <w:r w:rsidRPr="00AD1306">
        <w:br/>
        <w:t xml:space="preserve">That the Annual Report 2026 be approved and that the Council </w:t>
      </w:r>
      <w:r w:rsidR="004D1F1B">
        <w:t xml:space="preserve">consider </w:t>
      </w:r>
      <w:r w:rsidRPr="00AD1306">
        <w:t>professionally printing and distributing the report for the 2027 edition.</w:t>
      </w:r>
      <w:r w:rsidR="004D1F1B">
        <w:t xml:space="preserve"> Costings to be provided at the budget early 2027.</w:t>
      </w:r>
      <w:r w:rsidR="00965F02">
        <w:t xml:space="preserve"> Cllr D. Allen agreed to </w:t>
      </w:r>
      <w:proofErr w:type="gramStart"/>
      <w:r w:rsidR="00965F02">
        <w:t>proof read</w:t>
      </w:r>
      <w:proofErr w:type="gramEnd"/>
      <w:r w:rsidR="00965F02">
        <w:t xml:space="preserve"> the document.</w:t>
      </w:r>
    </w:p>
    <w:p w14:paraId="248449A0" w14:textId="77777777" w:rsidR="00AD1306" w:rsidRPr="00AD1306" w:rsidRDefault="00000000" w:rsidP="00AD1306">
      <w:r>
        <w:pict w14:anchorId="761AA8A4">
          <v:rect id="_x0000_i1036" style="width:0;height:1.5pt" o:hralign="center" o:hrstd="t" o:hr="t" fillcolor="#a0a0a0" stroked="f"/>
        </w:pict>
      </w:r>
    </w:p>
    <w:p w14:paraId="02094F4D" w14:textId="3A84B65E" w:rsidR="00AD1306" w:rsidRPr="00AD1306" w:rsidRDefault="00AD1306" w:rsidP="00AD1306">
      <w:pPr>
        <w:rPr>
          <w:b/>
          <w:bCs/>
        </w:rPr>
      </w:pPr>
      <w:r w:rsidRPr="00AD1306">
        <w:rPr>
          <w:b/>
          <w:bCs/>
        </w:rPr>
        <w:t>1</w:t>
      </w:r>
      <w:r w:rsidR="00D82A55">
        <w:rPr>
          <w:b/>
          <w:bCs/>
        </w:rPr>
        <w:t>34.</w:t>
      </w:r>
      <w:r w:rsidRPr="00AD1306">
        <w:rPr>
          <w:b/>
          <w:bCs/>
        </w:rPr>
        <w:t xml:space="preserve"> Annual Public Meeting</w:t>
      </w:r>
    </w:p>
    <w:p w14:paraId="3A33FE16" w14:textId="77777777" w:rsidR="00AD1306" w:rsidRPr="00AD1306" w:rsidRDefault="00AD1306" w:rsidP="00AD1306">
      <w:r w:rsidRPr="00AD1306">
        <w:t>Members noted that the Annual Public Meeting will be held in the Main Hall, Whiston Town Hall, Old Colliery Road, Whiston on Wednesday 27th May 2026 at 7.00 pm.</w:t>
      </w:r>
    </w:p>
    <w:p w14:paraId="77A765E9" w14:textId="3DECA710" w:rsidR="00AD1306" w:rsidRPr="00AD1306" w:rsidRDefault="004D1F1B" w:rsidP="00AD1306">
      <w:r w:rsidRPr="004D1F1B">
        <w:rPr>
          <w:b/>
          <w:bCs/>
        </w:rPr>
        <w:t xml:space="preserve">RESOLVED: </w:t>
      </w:r>
      <w:r w:rsidR="00AD1306" w:rsidRPr="004D1F1B">
        <w:rPr>
          <w:b/>
          <w:bCs/>
        </w:rPr>
        <w:t>The arrangements were noted</w:t>
      </w:r>
      <w:r w:rsidR="00AD1306" w:rsidRPr="00AD1306">
        <w:t>.</w:t>
      </w:r>
    </w:p>
    <w:p w14:paraId="6BFD9D45" w14:textId="77777777" w:rsidR="00AD1306" w:rsidRPr="00AD1306" w:rsidRDefault="00000000" w:rsidP="00AD1306">
      <w:r>
        <w:pict w14:anchorId="77C49914">
          <v:rect id="_x0000_i1037" style="width:0;height:1.5pt" o:hralign="center" o:hrstd="t" o:hr="t" fillcolor="#a0a0a0" stroked="f"/>
        </w:pict>
      </w:r>
    </w:p>
    <w:p w14:paraId="671A43C2" w14:textId="46C6E839" w:rsidR="00D82A55" w:rsidRDefault="00D82A55" w:rsidP="00AD1306">
      <w:pPr>
        <w:rPr>
          <w:b/>
          <w:bCs/>
        </w:rPr>
      </w:pPr>
      <w:r>
        <w:rPr>
          <w:b/>
          <w:bCs/>
        </w:rPr>
        <w:t>Minutes 124 to 134 be received as a true and correct record and signed by the Town Mayor on Wednesday 13</w:t>
      </w:r>
      <w:r w:rsidRPr="00D82A55">
        <w:rPr>
          <w:b/>
          <w:bCs/>
          <w:vertAlign w:val="superscript"/>
        </w:rPr>
        <w:t>th</w:t>
      </w:r>
      <w:r>
        <w:rPr>
          <w:b/>
          <w:bCs/>
        </w:rPr>
        <w:t xml:space="preserve"> May 2026.</w:t>
      </w:r>
    </w:p>
    <w:p w14:paraId="07ECBB08" w14:textId="77777777" w:rsidR="00D82A55" w:rsidRDefault="00D82A55" w:rsidP="004D1F1B">
      <w:pPr>
        <w:jc w:val="center"/>
        <w:rPr>
          <w:b/>
          <w:bCs/>
        </w:rPr>
      </w:pPr>
    </w:p>
    <w:p w14:paraId="216171F9" w14:textId="5B0B112D" w:rsidR="00D82A55" w:rsidRDefault="00D82A55" w:rsidP="004D1F1B">
      <w:pPr>
        <w:jc w:val="center"/>
        <w:rPr>
          <w:b/>
          <w:bCs/>
        </w:rPr>
      </w:pPr>
      <w:r>
        <w:rPr>
          <w:b/>
          <w:bCs/>
        </w:rPr>
        <w:t>______________________________________________</w:t>
      </w:r>
    </w:p>
    <w:p w14:paraId="62821B88" w14:textId="2D3B0E6D" w:rsidR="00D82A55" w:rsidRDefault="00D82A55" w:rsidP="00D82A55">
      <w:pPr>
        <w:jc w:val="center"/>
        <w:rPr>
          <w:b/>
          <w:bCs/>
        </w:rPr>
      </w:pPr>
      <w:r>
        <w:rPr>
          <w:b/>
          <w:bCs/>
        </w:rPr>
        <w:t>Cllr</w:t>
      </w:r>
      <w:r w:rsidR="004D1F1B">
        <w:rPr>
          <w:b/>
          <w:bCs/>
        </w:rPr>
        <w:t xml:space="preserve"> J Burke</w:t>
      </w:r>
    </w:p>
    <w:p w14:paraId="5E67667B" w14:textId="596FCF0F" w:rsidR="00D82A55" w:rsidRDefault="00D82A55" w:rsidP="00D82A55">
      <w:pPr>
        <w:jc w:val="center"/>
        <w:rPr>
          <w:b/>
          <w:bCs/>
        </w:rPr>
      </w:pPr>
      <w:r>
        <w:rPr>
          <w:b/>
          <w:bCs/>
        </w:rPr>
        <w:t>Town Mayor</w:t>
      </w:r>
    </w:p>
    <w:p w14:paraId="7B874331" w14:textId="1F9A9FD3" w:rsidR="00AD1306" w:rsidRPr="00AD1306" w:rsidRDefault="00AD1306" w:rsidP="00D82A55">
      <w:pPr>
        <w:jc w:val="center"/>
      </w:pPr>
      <w:r w:rsidRPr="00AD1306">
        <w:rPr>
          <w:b/>
          <w:bCs/>
        </w:rPr>
        <w:t xml:space="preserve">The meeting </w:t>
      </w:r>
      <w:r w:rsidRPr="004D1F1B">
        <w:rPr>
          <w:b/>
          <w:bCs/>
        </w:rPr>
        <w:t>closed at:</w:t>
      </w:r>
      <w:r w:rsidR="004D1F1B" w:rsidRPr="004D1F1B">
        <w:rPr>
          <w:b/>
          <w:bCs/>
        </w:rPr>
        <w:t xml:space="preserve"> 7.27PM</w:t>
      </w:r>
    </w:p>
    <w:p w14:paraId="4BE309A7" w14:textId="77777777" w:rsidR="00BD7A16" w:rsidRDefault="00BD7A16"/>
    <w:sectPr w:rsidR="00BD7A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5356B"/>
    <w:multiLevelType w:val="multilevel"/>
    <w:tmpl w:val="1B0CE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0D75A6"/>
    <w:multiLevelType w:val="multilevel"/>
    <w:tmpl w:val="64C44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920F92"/>
    <w:multiLevelType w:val="multilevel"/>
    <w:tmpl w:val="E8EA1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775467">
    <w:abstractNumId w:val="2"/>
  </w:num>
  <w:num w:numId="2" w16cid:durableId="1844977225">
    <w:abstractNumId w:val="1"/>
  </w:num>
  <w:num w:numId="3" w16cid:durableId="1766882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306"/>
    <w:rsid w:val="000403CE"/>
    <w:rsid w:val="00212F04"/>
    <w:rsid w:val="00284C8A"/>
    <w:rsid w:val="002D6339"/>
    <w:rsid w:val="00370247"/>
    <w:rsid w:val="00496456"/>
    <w:rsid w:val="004A62C7"/>
    <w:rsid w:val="004D1F1B"/>
    <w:rsid w:val="005B0B38"/>
    <w:rsid w:val="007418F3"/>
    <w:rsid w:val="00965F02"/>
    <w:rsid w:val="009D41BA"/>
    <w:rsid w:val="00AA54EF"/>
    <w:rsid w:val="00AD1306"/>
    <w:rsid w:val="00BD7A16"/>
    <w:rsid w:val="00C9506F"/>
    <w:rsid w:val="00D44508"/>
    <w:rsid w:val="00D766BB"/>
    <w:rsid w:val="00D82A55"/>
    <w:rsid w:val="00E07AEA"/>
    <w:rsid w:val="00EA5388"/>
    <w:rsid w:val="00F8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407F0"/>
  <w15:chartTrackingRefBased/>
  <w15:docId w15:val="{703C1513-81D9-4C0C-870A-35805B787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1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1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1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1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1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1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1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1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1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1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1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1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13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13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13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13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13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13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1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1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1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1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1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13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13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13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1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3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13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5</Pages>
  <Words>873</Words>
  <Characters>5028</Characters>
  <Application>Microsoft Office Word</Application>
  <DocSecurity>0</DocSecurity>
  <Lines>133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7</cp:revision>
  <cp:lastPrinted>2026-04-16T09:46:00Z</cp:lastPrinted>
  <dcterms:created xsi:type="dcterms:W3CDTF">2026-04-07T09:12:00Z</dcterms:created>
  <dcterms:modified xsi:type="dcterms:W3CDTF">2026-04-29T16:05:00Z</dcterms:modified>
</cp:coreProperties>
</file>